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6469" w14:textId="27AC3F18" w:rsidR="0032187D" w:rsidRPr="00DA5B2E" w:rsidRDefault="00A73295" w:rsidP="005A6C0A">
      <w:pPr>
        <w:spacing w:after="0"/>
        <w:jc w:val="center"/>
        <w:rPr>
          <w:rFonts w:ascii="San Diego" w:hAnsi="San Diego"/>
          <w:b/>
          <w:bCs/>
          <w:sz w:val="24"/>
        </w:rPr>
      </w:pPr>
      <w:r w:rsidRPr="00DA5B2E">
        <w:rPr>
          <w:rFonts w:ascii="San Diego" w:hAnsi="San Diego"/>
          <w:b/>
          <w:bCs/>
          <w:sz w:val="24"/>
        </w:rPr>
        <w:t>Safety Committee Meeting</w:t>
      </w:r>
      <w:r w:rsidR="007800F0" w:rsidRPr="00DA5B2E">
        <w:rPr>
          <w:rFonts w:ascii="San Diego" w:hAnsi="San Diego"/>
          <w:b/>
          <w:bCs/>
          <w:sz w:val="24"/>
        </w:rPr>
        <w:t xml:space="preserve"> Agenda</w:t>
      </w:r>
    </w:p>
    <w:p w14:paraId="6840CA49" w14:textId="677DE2C4" w:rsidR="00A73295" w:rsidRDefault="00DD0A9B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November 17</w:t>
      </w:r>
      <w:r w:rsidR="007C5888">
        <w:rPr>
          <w:rFonts w:ascii="San Diego" w:hAnsi="San Diego"/>
          <w:b/>
          <w:sz w:val="24"/>
        </w:rPr>
        <w:t>,</w:t>
      </w:r>
      <w:r w:rsidR="00056D91">
        <w:rPr>
          <w:rFonts w:ascii="San Diego" w:hAnsi="San Diego"/>
          <w:b/>
          <w:sz w:val="24"/>
        </w:rPr>
        <w:t xml:space="preserve"> 20</w:t>
      </w:r>
      <w:r w:rsidR="0080169D">
        <w:rPr>
          <w:rFonts w:ascii="San Diego" w:hAnsi="San Diego"/>
          <w:b/>
          <w:sz w:val="24"/>
        </w:rPr>
        <w:t>20</w:t>
      </w:r>
    </w:p>
    <w:p w14:paraId="7860F1E9" w14:textId="7C2FAD35" w:rsidR="00DA5B2E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 xml:space="preserve">3:30 PM – </w:t>
      </w:r>
      <w:r w:rsidR="00DD0A9B">
        <w:rPr>
          <w:rFonts w:ascii="San Diego" w:hAnsi="San Diego"/>
          <w:b/>
          <w:sz w:val="24"/>
        </w:rPr>
        <w:t>TIS</w:t>
      </w:r>
      <w:r w:rsidR="00C53863">
        <w:rPr>
          <w:rFonts w:ascii="San Diego" w:hAnsi="San Diego"/>
          <w:b/>
          <w:sz w:val="24"/>
        </w:rPr>
        <w:t xml:space="preserve"> </w:t>
      </w:r>
    </w:p>
    <w:p w14:paraId="0143395F" w14:textId="77777777" w:rsidR="00DA5B2E" w:rsidRPr="00DD227D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297C1F95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VanNoy-Payroll/EIT/Insurance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 xml:space="preserve">, </w:t>
      </w:r>
      <w:r w:rsidR="00831064">
        <w:rPr>
          <w:sz w:val="18"/>
        </w:rPr>
        <w:t>Liz Woolf, Support Staff</w:t>
      </w:r>
      <w:r w:rsidR="003C78CB">
        <w:rPr>
          <w:sz w:val="18"/>
        </w:rPr>
        <w:t xml:space="preserve">, </w:t>
      </w:r>
      <w:r w:rsidR="005165FC">
        <w:rPr>
          <w:sz w:val="18"/>
        </w:rPr>
        <w:t>Steve Brion, Principal</w:t>
      </w:r>
      <w:r w:rsidR="005C7750">
        <w:rPr>
          <w:sz w:val="18"/>
        </w:rPr>
        <w:t xml:space="preserve">, </w:t>
      </w:r>
      <w:r w:rsidR="005C7750">
        <w:rPr>
          <w:sz w:val="18"/>
        </w:rPr>
        <w:t>Ryan Chaapel, Maintenance Supervisor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4EC900E1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1F60D4C2" w:rsidR="005165FC" w:rsidRDefault="005E38D7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October 20</w:t>
      </w:r>
      <w:r w:rsidR="00831064">
        <w:rPr>
          <w:sz w:val="18"/>
        </w:rPr>
        <w:t>, 2020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6D50167D" w14:textId="1E8B317D" w:rsidR="00EA70AC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WRC:  </w:t>
      </w:r>
      <w:r w:rsidR="00EA70AC">
        <w:rPr>
          <w:sz w:val="18"/>
        </w:rPr>
        <w:t>None</w:t>
      </w:r>
    </w:p>
    <w:p w14:paraId="131B5537" w14:textId="1663C0F2" w:rsidR="005B7D39" w:rsidRPr="005B7D39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EA70AC">
        <w:rPr>
          <w:sz w:val="18"/>
          <w:szCs w:val="18"/>
        </w:rPr>
        <w:t xml:space="preserve">JSHS:  </w:t>
      </w:r>
      <w:r w:rsidR="00C53863">
        <w:rPr>
          <w:sz w:val="18"/>
          <w:szCs w:val="18"/>
        </w:rPr>
        <w:t>None</w:t>
      </w:r>
    </w:p>
    <w:p w14:paraId="0DE121BD" w14:textId="77777777" w:rsidR="00EA70AC" w:rsidRDefault="005165FC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  <w:r w:rsidR="00EA70AC">
        <w:rPr>
          <w:sz w:val="18"/>
          <w:szCs w:val="18"/>
        </w:rPr>
        <w:t>None</w:t>
      </w:r>
    </w:p>
    <w:p w14:paraId="6FE3FB7F" w14:textId="0499793B" w:rsidR="00B72718" w:rsidRPr="00EA70AC" w:rsidRDefault="00B72718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 w:rsidRPr="00EA70AC">
        <w:rPr>
          <w:sz w:val="18"/>
          <w:szCs w:val="18"/>
        </w:rPr>
        <w:t>Commons Building</w:t>
      </w:r>
      <w:r w:rsidR="00EA70AC">
        <w:rPr>
          <w:sz w:val="18"/>
          <w:szCs w:val="18"/>
        </w:rPr>
        <w:t>:  None</w:t>
      </w:r>
    </w:p>
    <w:p w14:paraId="19D6BF99" w14:textId="43CA6DDE" w:rsidR="00B72718" w:rsidRPr="001A1BC5" w:rsidRDefault="00B72718" w:rsidP="00B72718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p w14:paraId="5E80FFB6" w14:textId="77777777" w:rsidR="00B72718" w:rsidRPr="001A1BC5" w:rsidRDefault="00B72718" w:rsidP="00B72718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7FB37963" w14:textId="399715C1" w:rsidR="00831064" w:rsidRPr="00EA70AC" w:rsidRDefault="00C53863" w:rsidP="00EA70AC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E0313F">
        <w:rPr>
          <w:sz w:val="18"/>
          <w:szCs w:val="18"/>
        </w:rPr>
        <w:t>injury /</w:t>
      </w:r>
      <w:r w:rsidR="00331933">
        <w:rPr>
          <w:sz w:val="18"/>
          <w:szCs w:val="18"/>
        </w:rPr>
        <w:t xml:space="preserve"> fall</w:t>
      </w:r>
      <w:r w:rsidR="007800F0">
        <w:rPr>
          <w:sz w:val="18"/>
          <w:szCs w:val="18"/>
        </w:rPr>
        <w:t xml:space="preserve"> </w:t>
      </w:r>
      <w:r w:rsidR="005E38D7">
        <w:rPr>
          <w:sz w:val="18"/>
          <w:szCs w:val="18"/>
        </w:rPr>
        <w:t>-</w:t>
      </w:r>
    </w:p>
    <w:p w14:paraId="46F0DC22" w14:textId="602A2BC5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06100BFC" w14:textId="66B1368D" w:rsidR="00453ABF" w:rsidRDefault="00453ABF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New Business:  </w:t>
      </w:r>
    </w:p>
    <w:p w14:paraId="4CDE13D6" w14:textId="4A37A8CB" w:rsidR="006F7640" w:rsidRDefault="006F764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Old Business:</w:t>
      </w:r>
      <w:r>
        <w:rPr>
          <w:sz w:val="18"/>
        </w:rPr>
        <w:tab/>
      </w:r>
    </w:p>
    <w:p w14:paraId="54534A5D" w14:textId="05720E38" w:rsidR="004C40FA" w:rsidRDefault="004C40FA" w:rsidP="004C40FA">
      <w:pPr>
        <w:pStyle w:val="Standard1"/>
        <w:numPr>
          <w:ilvl w:val="1"/>
          <w:numId w:val="5"/>
        </w:numPr>
        <w:rPr>
          <w:sz w:val="18"/>
        </w:rPr>
      </w:pPr>
      <w:r>
        <w:rPr>
          <w:sz w:val="18"/>
        </w:rPr>
        <w:t xml:space="preserve">Dan has asked Lisa Heasley (10/30/20) through email to put through work orders for the Science Room.  They are working on making a committee up as well.  </w:t>
      </w:r>
    </w:p>
    <w:p w14:paraId="03982F06" w14:textId="77777777" w:rsidR="004C40FA" w:rsidRDefault="004C40FA" w:rsidP="004C40FA">
      <w:pPr>
        <w:pStyle w:val="Standard1"/>
        <w:rPr>
          <w:sz w:val="18"/>
        </w:rPr>
      </w:pPr>
    </w:p>
    <w:p w14:paraId="65589C40" w14:textId="136F2350" w:rsidR="007800F0" w:rsidRDefault="007800F0" w:rsidP="007800F0">
      <w:pPr>
        <w:pStyle w:val="Standard1"/>
        <w:rPr>
          <w:sz w:val="18"/>
        </w:rPr>
      </w:pPr>
    </w:p>
    <w:p w14:paraId="29AA624C" w14:textId="0889B3DC" w:rsidR="007800F0" w:rsidRDefault="007800F0" w:rsidP="007800F0">
      <w:pPr>
        <w:pStyle w:val="Standard1"/>
        <w:rPr>
          <w:sz w:val="18"/>
        </w:rPr>
      </w:pPr>
    </w:p>
    <w:tbl>
      <w:tblPr>
        <w:tblpPr w:leftFromText="180" w:rightFromText="180" w:vertAnchor="text" w:horzAnchor="margin" w:tblpY="369"/>
        <w:tblW w:w="3891" w:type="dxa"/>
        <w:tblLook w:val="04A0" w:firstRow="1" w:lastRow="0" w:firstColumn="1" w:lastColumn="0" w:noHBand="0" w:noVBand="1"/>
      </w:tblPr>
      <w:tblGrid>
        <w:gridCol w:w="1278"/>
        <w:gridCol w:w="2613"/>
      </w:tblGrid>
      <w:tr w:rsidR="009930E5" w14:paraId="1C1FFABB" w14:textId="77777777" w:rsidTr="009930E5">
        <w:trPr>
          <w:trHeight w:val="30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097D7E" w14:textId="77777777" w:rsidR="009930E5" w:rsidRDefault="009930E5" w:rsidP="00993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  <w:t>2020-2021 Meeting Schedule</w:t>
            </w:r>
          </w:p>
        </w:tc>
      </w:tr>
      <w:tr w:rsidR="009930E5" w14:paraId="552C7952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1E29501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7/28/2020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C7AFC43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Office</w:t>
            </w:r>
          </w:p>
        </w:tc>
      </w:tr>
      <w:tr w:rsidR="009930E5" w14:paraId="67F7953C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37169B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8/11/2020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A6B0DA7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WRC- North End -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ja-JP"/>
              </w:rPr>
              <w:t>8 AM</w:t>
            </w:r>
          </w:p>
        </w:tc>
      </w:tr>
      <w:tr w:rsidR="009930E5" w14:paraId="3018EF95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0250946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9/15/2020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7E17A2D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Downstairs</w:t>
            </w:r>
          </w:p>
        </w:tc>
      </w:tr>
      <w:tr w:rsidR="009930E5" w14:paraId="70A5DD22" w14:textId="77777777" w:rsidTr="00C5386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7ABFBCC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10/20/2020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BE7A4B1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WRC - South/playground</w:t>
            </w:r>
          </w:p>
        </w:tc>
      </w:tr>
      <w:tr w:rsidR="009930E5" w14:paraId="2551D1ED" w14:textId="77777777" w:rsidTr="00DD0A9B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216274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11/17/2020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9CAD4C7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- Downstairs</w:t>
            </w:r>
          </w:p>
        </w:tc>
      </w:tr>
      <w:tr w:rsidR="009930E5" w14:paraId="75D787B5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3FB2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12/15/2020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7E42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Ag/Gym Area</w:t>
            </w:r>
          </w:p>
        </w:tc>
      </w:tr>
      <w:tr w:rsidR="009930E5" w14:paraId="1F2720F8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33DF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1/1/2020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DB6F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Annual Training -TBD</w:t>
            </w:r>
          </w:p>
        </w:tc>
      </w:tr>
      <w:tr w:rsidR="009930E5" w14:paraId="5E066E6D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964C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2/16/2021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AB109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High School - Upstairs</w:t>
            </w:r>
          </w:p>
        </w:tc>
      </w:tr>
      <w:tr w:rsidR="009930E5" w14:paraId="1D1DAC4C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225E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3/16/2021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30A9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ADM Office</w:t>
            </w:r>
          </w:p>
        </w:tc>
      </w:tr>
      <w:tr w:rsidR="009930E5" w14:paraId="09F72688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9E7A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4/20/2021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7102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- Class Room</w:t>
            </w:r>
          </w:p>
        </w:tc>
      </w:tr>
      <w:tr w:rsidR="009930E5" w14:paraId="36EF0227" w14:textId="77777777" w:rsidTr="00C53863">
        <w:trPr>
          <w:trHeight w:val="29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DE9D9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5/18/2021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11DC0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Upstairs</w:t>
            </w:r>
          </w:p>
        </w:tc>
      </w:tr>
      <w:tr w:rsidR="009930E5" w14:paraId="2D174688" w14:textId="77777777" w:rsidTr="00C53863">
        <w:trPr>
          <w:trHeight w:val="2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5CE0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6/10/2021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B486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Office</w:t>
            </w:r>
          </w:p>
        </w:tc>
      </w:tr>
    </w:tbl>
    <w:p w14:paraId="47CA4887" w14:textId="0F86528E" w:rsidR="007800F0" w:rsidRDefault="007800F0" w:rsidP="00780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Comments:</w:t>
      </w:r>
    </w:p>
    <w:p w14:paraId="364D4221" w14:textId="55023D18" w:rsidR="007800F0" w:rsidRDefault="007800F0" w:rsidP="007800F0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Reminded members that is it required that we have a quorum for all meetings, if you cannot attend please let us know.  The committee must meet each month, or we will be out of compliance.</w:t>
      </w:r>
    </w:p>
    <w:p w14:paraId="6A63EA35" w14:textId="4C07B3EA" w:rsidR="007800F0" w:rsidRDefault="007800F0" w:rsidP="007800F0">
      <w:pPr>
        <w:rPr>
          <w:sz w:val="20"/>
          <w:szCs w:val="20"/>
        </w:rPr>
      </w:pPr>
    </w:p>
    <w:p w14:paraId="0723728C" w14:textId="77777777" w:rsidR="007800F0" w:rsidRDefault="007800F0" w:rsidP="007800F0">
      <w:pPr>
        <w:rPr>
          <w:rFonts w:ascii="Times New Roman" w:hAnsi="Times New Roman" w:cs="Times New Roman"/>
          <w:sz w:val="20"/>
          <w:szCs w:val="20"/>
        </w:rPr>
      </w:pPr>
    </w:p>
    <w:p w14:paraId="25C5C5E2" w14:textId="77777777" w:rsidR="007800F0" w:rsidRDefault="007800F0" w:rsidP="007800F0">
      <w:pPr>
        <w:pStyle w:val="Standard1"/>
        <w:rPr>
          <w:sz w:val="18"/>
        </w:rPr>
      </w:pPr>
    </w:p>
    <w:p w14:paraId="327CC4E4" w14:textId="26E7E6C9" w:rsidR="003812D7" w:rsidRDefault="003812D7" w:rsidP="003812D7">
      <w:pPr>
        <w:pStyle w:val="Standard1"/>
        <w:rPr>
          <w:sz w:val="18"/>
        </w:rPr>
      </w:pPr>
    </w:p>
    <w:p w14:paraId="26356A61" w14:textId="66964578" w:rsidR="00556D95" w:rsidRDefault="00556D95" w:rsidP="00F652F0">
      <w:pPr>
        <w:pStyle w:val="Standard1"/>
        <w:spacing w:after="0"/>
        <w:ind w:left="1080"/>
        <w:rPr>
          <w:sz w:val="18"/>
        </w:rPr>
      </w:pPr>
    </w:p>
    <w:p w14:paraId="73B8FDF1" w14:textId="51EE9BDB" w:rsidR="003812D7" w:rsidRDefault="007800F0" w:rsidP="003812D7">
      <w:pPr>
        <w:pStyle w:val="ListParagrap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79765310">
                <wp:simplePos x="0" y="0"/>
                <wp:positionH relativeFrom="column">
                  <wp:posOffset>3343275</wp:posOffset>
                </wp:positionH>
                <wp:positionV relativeFrom="paragraph">
                  <wp:posOffset>12065</wp:posOffset>
                </wp:positionV>
                <wp:extent cx="3190875" cy="22574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57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93215" w14:textId="2B274598" w:rsidR="00EA70AC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A70AC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14:paraId="1CA59FA1" w14:textId="00FF8C8D" w:rsidR="008312D7" w:rsidRDefault="00DD0A9B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Commons Building </w:t>
                            </w:r>
                            <w:r w:rsidRPr="00DD0A9B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(meet at Gym doors)</w:t>
                            </w:r>
                          </w:p>
                          <w:p w14:paraId="69372EE7" w14:textId="2FE349B6" w:rsidR="003812D7" w:rsidRPr="00EA70AC" w:rsidRDefault="00DD0A9B" w:rsidP="004751FC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December 15</w:t>
                            </w:r>
                            <w:r w:rsidR="008312D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42F61" w:rsidRPr="00942F6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2020</w:t>
                            </w:r>
                            <w:r w:rsidR="00942F61"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263.25pt;margin-top:.95pt;width:251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E093215" w14:textId="2B274598" w:rsidR="00EA70AC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  <w:r w:rsidR="00EA70AC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:  </w:t>
                      </w:r>
                    </w:p>
                    <w:p w14:paraId="1CA59FA1" w14:textId="00FF8C8D" w:rsidR="008312D7" w:rsidRDefault="00DD0A9B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Commons Building </w:t>
                      </w:r>
                      <w:r w:rsidRPr="00DD0A9B">
                        <w:rPr>
                          <w:rFonts w:ascii="Bodoni MT Black" w:hAnsi="Bodoni MT Black"/>
                          <w:sz w:val="28"/>
                          <w:szCs w:val="28"/>
                        </w:rPr>
                        <w:t>(meet at Gym doors)</w:t>
                      </w:r>
                    </w:p>
                    <w:p w14:paraId="69372EE7" w14:textId="2FE349B6" w:rsidR="003812D7" w:rsidRPr="00EA70AC" w:rsidRDefault="00DD0A9B" w:rsidP="004751FC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December 15</w:t>
                      </w:r>
                      <w:r w:rsidR="008312D7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, </w:t>
                      </w:r>
                      <w:r w:rsidR="00942F61" w:rsidRPr="00942F61">
                        <w:rPr>
                          <w:rFonts w:ascii="Ink Free" w:hAnsi="Ink Free"/>
                          <w:sz w:val="28"/>
                          <w:szCs w:val="28"/>
                        </w:rPr>
                        <w:t>2020</w:t>
                      </w:r>
                      <w:r w:rsidR="00942F61">
                        <w:rPr>
                          <w:rFonts w:ascii="Ink Free" w:hAnsi="Ink Free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34DAF3" w14:textId="1E027FEC" w:rsidR="003812D7" w:rsidRPr="00B72718" w:rsidRDefault="003812D7" w:rsidP="003812D7">
      <w:pPr>
        <w:pStyle w:val="Standard1"/>
        <w:rPr>
          <w:sz w:val="18"/>
        </w:rPr>
      </w:pP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D11EE"/>
    <w:multiLevelType w:val="hybridMultilevel"/>
    <w:tmpl w:val="12EC30B0"/>
    <w:lvl w:ilvl="0" w:tplc="595CAC3A">
      <w:start w:val="3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5B6A"/>
    <w:rsid w:val="00046686"/>
    <w:rsid w:val="00051329"/>
    <w:rsid w:val="00056D91"/>
    <w:rsid w:val="00085B45"/>
    <w:rsid w:val="000C6624"/>
    <w:rsid w:val="00105BDE"/>
    <w:rsid w:val="00111F84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6078"/>
    <w:rsid w:val="001F78ED"/>
    <w:rsid w:val="00211350"/>
    <w:rsid w:val="00241B7B"/>
    <w:rsid w:val="002425AF"/>
    <w:rsid w:val="00262166"/>
    <w:rsid w:val="002679E2"/>
    <w:rsid w:val="00281401"/>
    <w:rsid w:val="002B4FE8"/>
    <w:rsid w:val="002B5C0B"/>
    <w:rsid w:val="0032187D"/>
    <w:rsid w:val="003253BC"/>
    <w:rsid w:val="00331933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53ABF"/>
    <w:rsid w:val="004751FC"/>
    <w:rsid w:val="004766CB"/>
    <w:rsid w:val="004C40FA"/>
    <w:rsid w:val="004C43F5"/>
    <w:rsid w:val="004F3BF2"/>
    <w:rsid w:val="004F56B2"/>
    <w:rsid w:val="00512CB1"/>
    <w:rsid w:val="005165FC"/>
    <w:rsid w:val="005442DE"/>
    <w:rsid w:val="00556D95"/>
    <w:rsid w:val="00566138"/>
    <w:rsid w:val="00574EDD"/>
    <w:rsid w:val="005A6C0A"/>
    <w:rsid w:val="005B13FA"/>
    <w:rsid w:val="005B7D39"/>
    <w:rsid w:val="005C7750"/>
    <w:rsid w:val="005E38D7"/>
    <w:rsid w:val="006327AE"/>
    <w:rsid w:val="0065042E"/>
    <w:rsid w:val="006E2C45"/>
    <w:rsid w:val="006E3609"/>
    <w:rsid w:val="006F7640"/>
    <w:rsid w:val="007302F0"/>
    <w:rsid w:val="0073690B"/>
    <w:rsid w:val="00751342"/>
    <w:rsid w:val="00754385"/>
    <w:rsid w:val="00763F4E"/>
    <w:rsid w:val="007800F0"/>
    <w:rsid w:val="007C2A7A"/>
    <w:rsid w:val="007C5888"/>
    <w:rsid w:val="0080169D"/>
    <w:rsid w:val="0081625E"/>
    <w:rsid w:val="008234C8"/>
    <w:rsid w:val="00831064"/>
    <w:rsid w:val="008312D7"/>
    <w:rsid w:val="008430C5"/>
    <w:rsid w:val="00851CD1"/>
    <w:rsid w:val="00886C3F"/>
    <w:rsid w:val="0089020F"/>
    <w:rsid w:val="00897D3C"/>
    <w:rsid w:val="008F36DE"/>
    <w:rsid w:val="00915529"/>
    <w:rsid w:val="00916F12"/>
    <w:rsid w:val="00942F61"/>
    <w:rsid w:val="009609B1"/>
    <w:rsid w:val="009930E5"/>
    <w:rsid w:val="009A3CC4"/>
    <w:rsid w:val="009A40FE"/>
    <w:rsid w:val="009B1C17"/>
    <w:rsid w:val="009E1A7C"/>
    <w:rsid w:val="009F3A49"/>
    <w:rsid w:val="009F3AE2"/>
    <w:rsid w:val="00A22D79"/>
    <w:rsid w:val="00A621B1"/>
    <w:rsid w:val="00A73295"/>
    <w:rsid w:val="00A772F0"/>
    <w:rsid w:val="00A949A5"/>
    <w:rsid w:val="00A95464"/>
    <w:rsid w:val="00AA68C7"/>
    <w:rsid w:val="00AC602D"/>
    <w:rsid w:val="00B24449"/>
    <w:rsid w:val="00B71CFC"/>
    <w:rsid w:val="00B72718"/>
    <w:rsid w:val="00B91264"/>
    <w:rsid w:val="00BA066F"/>
    <w:rsid w:val="00BA5A25"/>
    <w:rsid w:val="00BB3DA5"/>
    <w:rsid w:val="00BD5D9E"/>
    <w:rsid w:val="00BE205B"/>
    <w:rsid w:val="00BF6CE9"/>
    <w:rsid w:val="00C17034"/>
    <w:rsid w:val="00C17CD1"/>
    <w:rsid w:val="00C53863"/>
    <w:rsid w:val="00C57E03"/>
    <w:rsid w:val="00C73431"/>
    <w:rsid w:val="00C87451"/>
    <w:rsid w:val="00C92E2D"/>
    <w:rsid w:val="00CA04A2"/>
    <w:rsid w:val="00CC5B6A"/>
    <w:rsid w:val="00CF381F"/>
    <w:rsid w:val="00D07E84"/>
    <w:rsid w:val="00D25DA2"/>
    <w:rsid w:val="00D57D62"/>
    <w:rsid w:val="00D62F59"/>
    <w:rsid w:val="00D7027F"/>
    <w:rsid w:val="00D83D44"/>
    <w:rsid w:val="00DA5B2E"/>
    <w:rsid w:val="00DA5E79"/>
    <w:rsid w:val="00DB702D"/>
    <w:rsid w:val="00DD0A9B"/>
    <w:rsid w:val="00DD227D"/>
    <w:rsid w:val="00DD29C1"/>
    <w:rsid w:val="00DE3D4B"/>
    <w:rsid w:val="00DF0E4E"/>
    <w:rsid w:val="00DF1440"/>
    <w:rsid w:val="00DF4282"/>
    <w:rsid w:val="00E0313F"/>
    <w:rsid w:val="00E06FC3"/>
    <w:rsid w:val="00E27D74"/>
    <w:rsid w:val="00E51BCA"/>
    <w:rsid w:val="00E55FF5"/>
    <w:rsid w:val="00EA3644"/>
    <w:rsid w:val="00EA70AC"/>
    <w:rsid w:val="00EC7AD3"/>
    <w:rsid w:val="00ED5BBB"/>
    <w:rsid w:val="00EF02FC"/>
    <w:rsid w:val="00EF47CB"/>
    <w:rsid w:val="00F01AFF"/>
    <w:rsid w:val="00F42D3E"/>
    <w:rsid w:val="00F652F0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42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7546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Gyla Hoose</cp:lastModifiedBy>
  <cp:revision>3</cp:revision>
  <cp:lastPrinted>2020-12-16T17:32:00Z</cp:lastPrinted>
  <dcterms:created xsi:type="dcterms:W3CDTF">2020-11-02T19:26:00Z</dcterms:created>
  <dcterms:modified xsi:type="dcterms:W3CDTF">2020-12-16T17:32:00Z</dcterms:modified>
</cp:coreProperties>
</file>